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3B0AC" w14:textId="7EB56D45" w:rsidR="00365472" w:rsidRPr="001F0A51" w:rsidRDefault="00365472" w:rsidP="001F0A51">
      <w:pPr>
        <w:pStyle w:val="RIJK3-Paragraaf"/>
        <w:rPr>
          <w:noProof/>
        </w:rPr>
      </w:pPr>
    </w:p>
    <w:tbl>
      <w:tblPr>
        <w:tblpPr w:leftFromText="180" w:rightFromText="180" w:vertAnchor="text" w:horzAnchor="margin" w:tblpY="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2551"/>
        <w:gridCol w:w="6521"/>
      </w:tblGrid>
      <w:tr w:rsidR="00365472" w:rsidRPr="006B4680" w14:paraId="54AABB65" w14:textId="77777777" w:rsidTr="00DB1D0A">
        <w:trPr>
          <w:cantSplit/>
          <w:trHeight w:val="557"/>
        </w:trPr>
        <w:tc>
          <w:tcPr>
            <w:tcW w:w="935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79D9D5C" w14:textId="21EB8C2E" w:rsidR="00365472" w:rsidRPr="006B4680" w:rsidRDefault="006B4680" w:rsidP="006B4680">
            <w:pPr>
              <w:pStyle w:val="RIJK3-Paragraaf"/>
              <w:jc w:val="center"/>
              <w:rPr>
                <w:rFonts w:ascii="Corbel" w:eastAsia="Times New Roman" w:hAnsi="Corbel"/>
                <w:lang w:eastAsia="nl-NL"/>
              </w:rPr>
            </w:pPr>
            <w:r w:rsidRPr="006B4680">
              <w:rPr>
                <w:rFonts w:ascii="Corbel" w:hAnsi="Corbel"/>
                <w:noProof/>
              </w:rPr>
              <w:t xml:space="preserve">Bijlage </w:t>
            </w:r>
            <w:r w:rsidR="00186B45">
              <w:rPr>
                <w:rFonts w:ascii="Corbel" w:hAnsi="Corbel"/>
                <w:noProof/>
              </w:rPr>
              <w:t>6</w:t>
            </w:r>
            <w:r w:rsidRPr="006B4680">
              <w:rPr>
                <w:rFonts w:ascii="Corbel" w:hAnsi="Corbel"/>
                <w:noProof/>
              </w:rPr>
              <w:tab/>
              <w:t>Referentieverklaring</w:t>
            </w:r>
          </w:p>
        </w:tc>
      </w:tr>
      <w:tr w:rsidR="00365472" w:rsidRPr="006B4680" w14:paraId="6851F5B8" w14:textId="77777777" w:rsidTr="00DB1D0A">
        <w:trPr>
          <w:cantSplit/>
          <w:trHeight w:val="692"/>
        </w:trPr>
        <w:tc>
          <w:tcPr>
            <w:tcW w:w="9351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14:paraId="624AD52D" w14:textId="2DD186F8" w:rsidR="00BB5772" w:rsidRPr="006B4680" w:rsidRDefault="006B4680" w:rsidP="00BB5772">
            <w:pPr>
              <w:rPr>
                <w:rFonts w:ascii="Corbel" w:hAnsi="Corbel"/>
                <w:sz w:val="20"/>
                <w:szCs w:val="20"/>
              </w:rPr>
            </w:pPr>
            <w:r w:rsidRPr="006B4680">
              <w:rPr>
                <w:rFonts w:ascii="Corbel" w:hAnsi="Corbel"/>
                <w:sz w:val="20"/>
                <w:szCs w:val="20"/>
              </w:rPr>
              <w:t>De verklaring is van toepassing op:</w:t>
            </w:r>
          </w:p>
          <w:p w14:paraId="0DF76E5F" w14:textId="39520905" w:rsidR="00365472" w:rsidRPr="006B4680" w:rsidRDefault="00186C3D" w:rsidP="00186B45">
            <w:pPr>
              <w:rPr>
                <w:rFonts w:ascii="Corbel" w:hAnsi="Corbel"/>
                <w:sz w:val="16"/>
                <w:szCs w:val="16"/>
              </w:rPr>
            </w:pPr>
            <w:r w:rsidRPr="006B4680">
              <w:rPr>
                <w:rFonts w:ascii="Corbel" w:hAnsi="Corbel"/>
                <w:b/>
                <w:bCs/>
                <w:sz w:val="20"/>
                <w:szCs w:val="20"/>
              </w:rPr>
              <w:t>Kerncompetentie 1</w:t>
            </w:r>
            <w:r w:rsidRPr="006B4680">
              <w:rPr>
                <w:rFonts w:ascii="Corbel" w:hAnsi="Corbel"/>
                <w:sz w:val="20"/>
                <w:szCs w:val="20"/>
              </w:rPr>
              <w:t xml:space="preserve">: </w:t>
            </w:r>
            <w:r w:rsidR="006B4680" w:rsidRPr="006B4680">
              <w:rPr>
                <w:rFonts w:ascii="Corbel" w:hAnsi="Corbel"/>
              </w:rPr>
              <w:t xml:space="preserve"> </w:t>
            </w:r>
            <w:r w:rsidR="00186B45">
              <w:t xml:space="preserve"> </w:t>
            </w:r>
            <w:r w:rsidR="00186B45" w:rsidRPr="00186B45">
              <w:rPr>
                <w:rFonts w:ascii="Corbel" w:hAnsi="Corbel"/>
              </w:rPr>
              <w:t xml:space="preserve">Affiniteit en ervaring met de specifieke doelgroepen. </w:t>
            </w:r>
          </w:p>
        </w:tc>
      </w:tr>
      <w:tr w:rsidR="00365472" w:rsidRPr="006B4680" w14:paraId="7B952C1F" w14:textId="77777777" w:rsidTr="00DB1D0A">
        <w:trPr>
          <w:cantSplit/>
          <w:trHeight w:val="393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2B4C916D" w14:textId="77777777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3373C68F" w14:textId="7627EA76" w:rsidR="006D6E04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 xml:space="preserve">Gegevens </w:t>
            </w:r>
            <w:r w:rsidR="00003C13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r</w:t>
            </w: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eferent</w:t>
            </w:r>
            <w:r w:rsidR="00AC6231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ieopdracht</w:t>
            </w:r>
          </w:p>
        </w:tc>
      </w:tr>
      <w:tr w:rsidR="00365472" w:rsidRPr="006B4680" w14:paraId="334361E7" w14:textId="77777777" w:rsidTr="00186B45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24CA88B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08EC8EA9" w14:textId="5E8D0D63" w:rsidR="00365472" w:rsidRPr="006B4680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Naam</w:t>
            </w:r>
            <w:r w:rsidR="00D8125F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opdrachtgever</w:t>
            </w:r>
          </w:p>
        </w:tc>
        <w:tc>
          <w:tcPr>
            <w:tcW w:w="6521" w:type="dxa"/>
            <w:shd w:val="clear" w:color="FFFF00" w:fill="auto"/>
          </w:tcPr>
          <w:p w14:paraId="76298E42" w14:textId="1AB64E6C" w:rsidR="006D6E04" w:rsidRPr="006B4680" w:rsidRDefault="006D6E04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6D0F4CE6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3B0FB25C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43A4C49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6521" w:type="dxa"/>
            <w:shd w:val="clear" w:color="FFFF00" w:fill="auto"/>
          </w:tcPr>
          <w:p w14:paraId="2B8D76B2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0A558B8C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7F060345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4B867AD" w14:textId="3C0B6FF2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Postcode </w:t>
            </w:r>
            <w:r w:rsidR="009972F2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en</w:t>
            </w: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</w:t>
            </w:r>
            <w:r w:rsidR="009972F2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p</w:t>
            </w: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laats</w:t>
            </w:r>
          </w:p>
        </w:tc>
        <w:tc>
          <w:tcPr>
            <w:tcW w:w="6521" w:type="dxa"/>
            <w:shd w:val="clear" w:color="FFFF00" w:fill="auto"/>
          </w:tcPr>
          <w:p w14:paraId="516E2A31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5A8B125F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0ED72300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E665FC2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6521" w:type="dxa"/>
            <w:shd w:val="clear" w:color="FFFF00" w:fill="auto"/>
          </w:tcPr>
          <w:p w14:paraId="68748E7C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79C20F70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244CB2DC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D766E6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6521" w:type="dxa"/>
            <w:shd w:val="clear" w:color="FFFF00" w:fill="auto"/>
          </w:tcPr>
          <w:p w14:paraId="33771088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5961C6BA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24D73A51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FE50E5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6521" w:type="dxa"/>
            <w:shd w:val="clear" w:color="FFFF00" w:fill="auto"/>
          </w:tcPr>
          <w:p w14:paraId="4164F6ED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670B56E9" w14:textId="77777777" w:rsidTr="00186B45">
        <w:trPr>
          <w:cantSplit/>
          <w:trHeight w:val="408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4980D4CB" w14:textId="77777777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6E7058CB" w14:textId="4504F8F0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 xml:space="preserve">Algemene </w:t>
            </w:r>
            <w:r w:rsidR="006D6E04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i</w:t>
            </w: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nformatie</w:t>
            </w:r>
          </w:p>
        </w:tc>
      </w:tr>
      <w:tr w:rsidR="00365472" w:rsidRPr="006B4680" w14:paraId="17B19B16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39120987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04045491" w14:textId="029A8321" w:rsidR="00365472" w:rsidRPr="006B4680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Startdatum referentie</w:t>
            </w:r>
            <w:r w:rsidR="002C0D61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opdracht</w:t>
            </w:r>
          </w:p>
        </w:tc>
        <w:tc>
          <w:tcPr>
            <w:tcW w:w="6521" w:type="dxa"/>
            <w:shd w:val="clear" w:color="FFFF00" w:fill="auto"/>
          </w:tcPr>
          <w:p w14:paraId="352CEDF5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40F0245A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13974E9F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EAFE302" w14:textId="7DEA8823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Einddatum</w:t>
            </w:r>
            <w:r w:rsidR="002C0D61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referentieopdracht</w:t>
            </w:r>
          </w:p>
        </w:tc>
        <w:tc>
          <w:tcPr>
            <w:tcW w:w="6521" w:type="dxa"/>
            <w:shd w:val="clear" w:color="FFFF00" w:fill="auto"/>
          </w:tcPr>
          <w:p w14:paraId="2CA494E0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3CBCE81D" w14:textId="77777777" w:rsidTr="00186B45">
        <w:trPr>
          <w:cantSplit/>
          <w:trHeight w:val="588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57AF5567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5FDCB246" w14:textId="1887DB13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Omvang opdracht aantallen aanvragen</w:t>
            </w:r>
          </w:p>
        </w:tc>
        <w:tc>
          <w:tcPr>
            <w:tcW w:w="6521" w:type="dxa"/>
            <w:shd w:val="clear" w:color="FFFF00" w:fill="auto"/>
          </w:tcPr>
          <w:p w14:paraId="6ADD095B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05AECDB6" w14:textId="77777777" w:rsidTr="00186B45">
        <w:trPr>
          <w:cantSplit/>
          <w:trHeight w:val="782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4CC80E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4BA3B034" w14:textId="48533F79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snapToGrid w:val="0"/>
                <w:sz w:val="20"/>
                <w:szCs w:val="20"/>
                <w:lang w:eastAsia="nl-NL"/>
              </w:rPr>
              <w:t>Omvang opdracht in Euro’s excl. Btw</w:t>
            </w:r>
          </w:p>
        </w:tc>
        <w:tc>
          <w:tcPr>
            <w:tcW w:w="6521" w:type="dxa"/>
            <w:shd w:val="clear" w:color="FFFF00" w:fill="auto"/>
          </w:tcPr>
          <w:p w14:paraId="109D82C7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1638E666" w14:textId="77777777" w:rsidTr="00DB1D0A">
        <w:trPr>
          <w:cantSplit/>
          <w:trHeight w:val="476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36216459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3A136C92" w14:textId="0E1F0E90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Omschrijving opdracht</w:t>
            </w:r>
          </w:p>
        </w:tc>
      </w:tr>
      <w:tr w:rsidR="006B4680" w:rsidRPr="006B4680" w14:paraId="62914E35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1FEB83DD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92E8097" w14:textId="77777777" w:rsidR="006B4680" w:rsidRPr="006B4680" w:rsidRDefault="006B4680" w:rsidP="006B4680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Titel</w:t>
            </w:r>
          </w:p>
        </w:tc>
        <w:tc>
          <w:tcPr>
            <w:tcW w:w="6521" w:type="dxa"/>
            <w:shd w:val="clear" w:color="FFFF00" w:fill="auto"/>
          </w:tcPr>
          <w:p w14:paraId="7807E962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6B4680" w:rsidRPr="006B4680" w14:paraId="748A1E81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4A396B19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17CE8616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Werkwijze</w:t>
            </w:r>
          </w:p>
        </w:tc>
        <w:tc>
          <w:tcPr>
            <w:tcW w:w="6521" w:type="dxa"/>
            <w:shd w:val="clear" w:color="FFFF00" w:fill="auto"/>
          </w:tcPr>
          <w:p w14:paraId="68FAB1F6" w14:textId="1EDC9A91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 xml:space="preserve">&lt;Geef een korte beschrijving van de gekozen aanpak (maximaal </w:t>
            </w:r>
            <w:r w:rsidR="00186B45" w:rsidRPr="00186B45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250 woorden</w:t>
            </w: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)&gt;</w:t>
            </w:r>
          </w:p>
        </w:tc>
      </w:tr>
      <w:tr w:rsidR="006B4680" w:rsidRPr="006B4680" w14:paraId="6AA3A53E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71C12988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1A632B30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Resultaat</w:t>
            </w:r>
          </w:p>
        </w:tc>
        <w:tc>
          <w:tcPr>
            <w:tcW w:w="6521" w:type="dxa"/>
            <w:shd w:val="clear" w:color="FFFF00" w:fill="auto"/>
          </w:tcPr>
          <w:p w14:paraId="697C8FC0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23073C54" w14:textId="77777777" w:rsidR="00365472" w:rsidRPr="009972F2" w:rsidRDefault="00365472" w:rsidP="00365472">
      <w:pPr>
        <w:spacing w:line="240" w:lineRule="auto"/>
        <w:rPr>
          <w:rFonts w:ascii="Verdana" w:eastAsia="Times New Roman" w:hAnsi="Verdana"/>
          <w:i/>
          <w:sz w:val="20"/>
          <w:szCs w:val="20"/>
          <w:lang w:eastAsia="nl-NL"/>
        </w:rPr>
      </w:pPr>
      <w:r w:rsidRPr="009972F2">
        <w:rPr>
          <w:rFonts w:ascii="Verdana" w:eastAsia="Times New Roman" w:hAnsi="Verdana"/>
          <w:i/>
          <w:sz w:val="20"/>
          <w:szCs w:val="20"/>
          <w:lang w:eastAsia="nl-NL"/>
        </w:rPr>
        <w:t>De gemeente behoudt zich het recht voor om de referenties te controleren.</w:t>
      </w:r>
    </w:p>
    <w:p w14:paraId="5194130A" w14:textId="77777777" w:rsidR="00365472" w:rsidRPr="009972F2" w:rsidRDefault="00365472" w:rsidP="00365472">
      <w:pPr>
        <w:spacing w:line="240" w:lineRule="auto"/>
        <w:rPr>
          <w:rFonts w:ascii="Verdana" w:eastAsia="Times New Roman" w:hAnsi="Verdana"/>
          <w:sz w:val="20"/>
          <w:szCs w:val="20"/>
          <w:lang w:eastAsia="nl-NL"/>
        </w:rPr>
      </w:pPr>
    </w:p>
    <w:p w14:paraId="38AB37DB" w14:textId="77777777" w:rsidR="00365472" w:rsidRPr="006B4680" w:rsidRDefault="00365472" w:rsidP="00365472">
      <w:pPr>
        <w:widowControl w:val="0"/>
        <w:spacing w:line="240" w:lineRule="auto"/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</w:pPr>
      <w:r w:rsidRPr="006B4680"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86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8"/>
        <w:gridCol w:w="5812"/>
      </w:tblGrid>
      <w:tr w:rsidR="00365472" w:rsidRPr="006B4680" w14:paraId="1056FEA6" w14:textId="77777777" w:rsidTr="00186B45">
        <w:tc>
          <w:tcPr>
            <w:tcW w:w="2868" w:type="dxa"/>
            <w:vAlign w:val="center"/>
          </w:tcPr>
          <w:p w14:paraId="1B8AA281" w14:textId="1702D4BD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 xml:space="preserve">Naam </w:t>
            </w:r>
            <w:r w:rsidR="00186B45">
              <w:rPr>
                <w:rFonts w:ascii="Corbel" w:eastAsia="Times New Roman" w:hAnsi="Corbel"/>
                <w:sz w:val="18"/>
                <w:szCs w:val="18"/>
                <w:lang w:eastAsia="nl-NL"/>
              </w:rPr>
              <w:t>Aanmelder</w:t>
            </w: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5812" w:type="dxa"/>
          </w:tcPr>
          <w:p w14:paraId="3088EF74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7979525F" w14:textId="77777777" w:rsidTr="00186B45">
        <w:tc>
          <w:tcPr>
            <w:tcW w:w="2868" w:type="dxa"/>
            <w:vAlign w:val="center"/>
          </w:tcPr>
          <w:p w14:paraId="7473E10C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Naam (tekenbevoegde) functionaris</w:t>
            </w:r>
          </w:p>
        </w:tc>
        <w:tc>
          <w:tcPr>
            <w:tcW w:w="5812" w:type="dxa"/>
          </w:tcPr>
          <w:p w14:paraId="1C8D72C9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008CDD09" w14:textId="77777777" w:rsidTr="00186B45">
        <w:tc>
          <w:tcPr>
            <w:tcW w:w="2868" w:type="dxa"/>
            <w:vAlign w:val="center"/>
          </w:tcPr>
          <w:p w14:paraId="3E5A000C" w14:textId="75B547AD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Functie</w:t>
            </w:r>
          </w:p>
        </w:tc>
        <w:tc>
          <w:tcPr>
            <w:tcW w:w="5812" w:type="dxa"/>
          </w:tcPr>
          <w:p w14:paraId="1DC097D1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1CB907F4" w14:textId="77777777" w:rsidTr="00186B45">
        <w:trPr>
          <w:trHeight w:val="555"/>
        </w:trPr>
        <w:tc>
          <w:tcPr>
            <w:tcW w:w="2868" w:type="dxa"/>
            <w:vAlign w:val="center"/>
          </w:tcPr>
          <w:p w14:paraId="370846E9" w14:textId="468BA59E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Handtekening</w:t>
            </w:r>
          </w:p>
        </w:tc>
        <w:tc>
          <w:tcPr>
            <w:tcW w:w="5812" w:type="dxa"/>
          </w:tcPr>
          <w:p w14:paraId="53952BAA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2F61CA61" w14:textId="77777777" w:rsidTr="00186B45">
        <w:tc>
          <w:tcPr>
            <w:tcW w:w="2868" w:type="dxa"/>
            <w:vAlign w:val="center"/>
          </w:tcPr>
          <w:p w14:paraId="0172E466" w14:textId="765D7C48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Datum</w:t>
            </w:r>
          </w:p>
        </w:tc>
        <w:tc>
          <w:tcPr>
            <w:tcW w:w="5812" w:type="dxa"/>
          </w:tcPr>
          <w:p w14:paraId="2FB0DED8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</w:tbl>
    <w:p w14:paraId="645FAB87" w14:textId="77777777" w:rsidR="009D1581" w:rsidRPr="009972F2" w:rsidRDefault="009D1581">
      <w:pPr>
        <w:rPr>
          <w:rFonts w:ascii="Verdana" w:hAnsi="Verdana"/>
          <w:sz w:val="20"/>
          <w:szCs w:val="20"/>
        </w:rPr>
      </w:pPr>
    </w:p>
    <w:sectPr w:rsidR="009D1581" w:rsidRPr="009972F2" w:rsidSect="006B4680">
      <w:footerReference w:type="default" r:id="rId7"/>
      <w:headerReference w:type="first" r:id="rId8"/>
      <w:pgSz w:w="11906" w:h="16838"/>
      <w:pgMar w:top="426" w:right="1417" w:bottom="709" w:left="1417" w:header="708" w:footer="4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56C1" w14:textId="77777777" w:rsidR="001B1A32" w:rsidRDefault="001B1A32" w:rsidP="00594EEA">
      <w:pPr>
        <w:spacing w:after="0" w:line="240" w:lineRule="auto"/>
      </w:pPr>
      <w:r>
        <w:separator/>
      </w:r>
    </w:p>
  </w:endnote>
  <w:endnote w:type="continuationSeparator" w:id="0">
    <w:p w14:paraId="4CF7F9B7" w14:textId="77777777" w:rsidR="001B1A32" w:rsidRDefault="001B1A32" w:rsidP="0059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6F7BE" w14:textId="7A73CB24" w:rsidR="00594EEA" w:rsidRPr="00FA0D31" w:rsidRDefault="00FA0D31" w:rsidP="00FA0D31">
    <w:pPr>
      <w:pStyle w:val="Voettekst"/>
      <w:rPr>
        <w:rFonts w:ascii="Verdana" w:hAnsi="Verdana"/>
        <w:sz w:val="20"/>
        <w:szCs w:val="20"/>
      </w:rPr>
    </w:pPr>
    <w:r>
      <w:rPr>
        <w:rFonts w:ascii="Verdana" w:hAnsi="Verdana"/>
        <w:sz w:val="16"/>
        <w:szCs w:val="16"/>
      </w:rPr>
      <w:t xml:space="preserve">DUO DM UH OA </w:t>
    </w:r>
    <w:r w:rsidR="000111EF">
      <w:rPr>
        <w:rFonts w:ascii="Verdana" w:hAnsi="Verdana"/>
        <w:sz w:val="16"/>
        <w:szCs w:val="16"/>
      </w:rPr>
      <w:t xml:space="preserve">202201 </w:t>
    </w:r>
    <w:r>
      <w:rPr>
        <w:rFonts w:ascii="Verdana" w:hAnsi="Verdana"/>
        <w:sz w:val="16"/>
        <w:szCs w:val="16"/>
      </w:rPr>
      <w:t>PRJ-2100456 Woningaanpassingen</w:t>
    </w:r>
    <w:r w:rsidR="000111E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718C" w14:textId="77777777" w:rsidR="001B1A32" w:rsidRDefault="001B1A32" w:rsidP="00594EEA">
      <w:pPr>
        <w:spacing w:after="0" w:line="240" w:lineRule="auto"/>
      </w:pPr>
      <w:r>
        <w:separator/>
      </w:r>
    </w:p>
  </w:footnote>
  <w:footnote w:type="continuationSeparator" w:id="0">
    <w:p w14:paraId="5ED74DED" w14:textId="77777777" w:rsidR="001B1A32" w:rsidRDefault="001B1A32" w:rsidP="0059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5044" w14:textId="3375DA62" w:rsidR="00186B45" w:rsidRDefault="00186B45" w:rsidP="00186B45">
    <w:pPr>
      <w:spacing w:after="0"/>
      <w:ind w:left="-29" w:right="-7508" w:hanging="10"/>
    </w:pPr>
    <w:r w:rsidRPr="00E71C86">
      <w:rPr>
        <w:rFonts w:ascii="Corbel" w:eastAsia="Corbel" w:hAnsi="Corbel" w:cs="Corbel"/>
        <w:noProof/>
        <w:sz w:val="16"/>
      </w:rPr>
      <w:drawing>
        <wp:anchor distT="0" distB="0" distL="114300" distR="114300" simplePos="0" relativeHeight="251659264" behindDoc="0" locked="0" layoutInCell="1" allowOverlap="0" wp14:anchorId="46A63FA7" wp14:editId="72E4C53A">
          <wp:simplePos x="0" y="0"/>
          <wp:positionH relativeFrom="column">
            <wp:posOffset>4782820</wp:posOffset>
          </wp:positionH>
          <wp:positionV relativeFrom="paragraph">
            <wp:posOffset>-129933</wp:posOffset>
          </wp:positionV>
          <wp:extent cx="1247775" cy="579755"/>
          <wp:effectExtent l="0" t="0" r="0" b="0"/>
          <wp:wrapSquare wrapText="bothSides"/>
          <wp:docPr id="16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777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1C86">
      <w:rPr>
        <w:rFonts w:ascii="Corbel" w:eastAsia="Corbel" w:hAnsi="Corbel" w:cs="Corbel"/>
        <w:sz w:val="16"/>
      </w:rPr>
      <w:t>Open House</w:t>
    </w:r>
    <w:r>
      <w:rPr>
        <w:noProof/>
      </w:rPr>
      <w:t xml:space="preserve"> </w:t>
    </w:r>
    <w:r>
      <w:rPr>
        <w:rFonts w:ascii="Corbel" w:eastAsia="Corbel" w:hAnsi="Corbel" w:cs="Corbel"/>
        <w:sz w:val="16"/>
      </w:rPr>
      <w:t xml:space="preserve"> Wmo H</w:t>
    </w:r>
    <w:r w:rsidR="00FA0304">
      <w:rPr>
        <w:rFonts w:ascii="Corbel" w:eastAsia="Corbel" w:hAnsi="Corbel" w:cs="Corbel"/>
        <w:sz w:val="16"/>
      </w:rPr>
      <w:t>O 2025</w:t>
    </w:r>
    <w:r>
      <w:rPr>
        <w:rFonts w:ascii="Corbel" w:eastAsia="Corbel" w:hAnsi="Corbel" w:cs="Corbel"/>
        <w:sz w:val="16"/>
      </w:rPr>
      <w:t xml:space="preserve">  </w:t>
    </w:r>
    <w:bookmarkStart w:id="0" w:name="_Hlk173921123"/>
    <w:r>
      <w:rPr>
        <w:rFonts w:ascii="Corbel" w:eastAsia="Corbel" w:hAnsi="Corbel" w:cs="Corbel"/>
        <w:sz w:val="16"/>
      </w:rPr>
      <w:t>- TN</w:t>
    </w:r>
    <w:bookmarkEnd w:id="0"/>
    <w:r w:rsidR="00FA0304">
      <w:rPr>
        <w:rFonts w:ascii="Corbel" w:eastAsia="Corbel" w:hAnsi="Corbel" w:cs="Corbel"/>
        <w:sz w:val="16"/>
      </w:rPr>
      <w:t>540190</w:t>
    </w:r>
  </w:p>
  <w:p w14:paraId="7C742A5B" w14:textId="5610FDD8" w:rsidR="00186B45" w:rsidRPr="00186B45" w:rsidRDefault="00186B45" w:rsidP="00186B45">
    <w:pPr>
      <w:spacing w:after="280"/>
      <w:ind w:left="-29" w:right="-7508" w:hanging="10"/>
      <w:rPr>
        <w:rFonts w:ascii="Corbel" w:eastAsia="Corbel" w:hAnsi="Corbel" w:cs="Corbel"/>
        <w:sz w:val="16"/>
      </w:rPr>
    </w:pPr>
    <w:r>
      <w:rPr>
        <w:rFonts w:ascii="Corbel" w:eastAsia="Corbel" w:hAnsi="Corbel" w:cs="Corbel"/>
        <w:sz w:val="16"/>
      </w:rPr>
      <w:t xml:space="preserve">Bijlage 6 Referentieverklaring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155"/>
    <w:multiLevelType w:val="hybridMultilevel"/>
    <w:tmpl w:val="3DC41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A2229"/>
    <w:multiLevelType w:val="hybridMultilevel"/>
    <w:tmpl w:val="C65ADCE2"/>
    <w:lvl w:ilvl="0" w:tplc="7E5883E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FF4B19"/>
    <w:multiLevelType w:val="hybridMultilevel"/>
    <w:tmpl w:val="7FB83AF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678A"/>
    <w:multiLevelType w:val="hybridMultilevel"/>
    <w:tmpl w:val="D7EAC02E"/>
    <w:lvl w:ilvl="0" w:tplc="9D64B4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445"/>
    <w:multiLevelType w:val="hybridMultilevel"/>
    <w:tmpl w:val="D1A65C64"/>
    <w:lvl w:ilvl="0" w:tplc="F5404E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61538">
    <w:abstractNumId w:val="0"/>
  </w:num>
  <w:num w:numId="2" w16cid:durableId="1788281377">
    <w:abstractNumId w:val="2"/>
  </w:num>
  <w:num w:numId="3" w16cid:durableId="1739205023">
    <w:abstractNumId w:val="3"/>
  </w:num>
  <w:num w:numId="4" w16cid:durableId="646059075">
    <w:abstractNumId w:val="5"/>
  </w:num>
  <w:num w:numId="5" w16cid:durableId="1989240097">
    <w:abstractNumId w:val="4"/>
  </w:num>
  <w:num w:numId="6" w16cid:durableId="572620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72"/>
    <w:rsid w:val="00003C13"/>
    <w:rsid w:val="000111EF"/>
    <w:rsid w:val="00021C92"/>
    <w:rsid w:val="000258F8"/>
    <w:rsid w:val="0009341C"/>
    <w:rsid w:val="000B3048"/>
    <w:rsid w:val="000D5939"/>
    <w:rsid w:val="000F7E12"/>
    <w:rsid w:val="00186B45"/>
    <w:rsid w:val="00186C3D"/>
    <w:rsid w:val="00191BA9"/>
    <w:rsid w:val="001A1D71"/>
    <w:rsid w:val="001B1A32"/>
    <w:rsid w:val="001B1E8F"/>
    <w:rsid w:val="001F0A51"/>
    <w:rsid w:val="00270C11"/>
    <w:rsid w:val="00273A8C"/>
    <w:rsid w:val="00290045"/>
    <w:rsid w:val="002C0D61"/>
    <w:rsid w:val="002C58B1"/>
    <w:rsid w:val="00357672"/>
    <w:rsid w:val="00365472"/>
    <w:rsid w:val="003740B2"/>
    <w:rsid w:val="003925DC"/>
    <w:rsid w:val="0039545B"/>
    <w:rsid w:val="003D4918"/>
    <w:rsid w:val="00427EB0"/>
    <w:rsid w:val="00436734"/>
    <w:rsid w:val="0048388B"/>
    <w:rsid w:val="00484BF1"/>
    <w:rsid w:val="004C4232"/>
    <w:rsid w:val="004D7092"/>
    <w:rsid w:val="004F2214"/>
    <w:rsid w:val="0050330B"/>
    <w:rsid w:val="005161C4"/>
    <w:rsid w:val="0052280B"/>
    <w:rsid w:val="005315AD"/>
    <w:rsid w:val="00535DD1"/>
    <w:rsid w:val="00564B44"/>
    <w:rsid w:val="005778A3"/>
    <w:rsid w:val="00594EEA"/>
    <w:rsid w:val="00596916"/>
    <w:rsid w:val="005D6079"/>
    <w:rsid w:val="005F2B66"/>
    <w:rsid w:val="00637C8D"/>
    <w:rsid w:val="006443FE"/>
    <w:rsid w:val="00687642"/>
    <w:rsid w:val="006B4680"/>
    <w:rsid w:val="006D6E04"/>
    <w:rsid w:val="007016A9"/>
    <w:rsid w:val="00715F1A"/>
    <w:rsid w:val="007B17B1"/>
    <w:rsid w:val="007B4698"/>
    <w:rsid w:val="007D6641"/>
    <w:rsid w:val="007E3E10"/>
    <w:rsid w:val="00810710"/>
    <w:rsid w:val="00811D71"/>
    <w:rsid w:val="008345B9"/>
    <w:rsid w:val="0085543A"/>
    <w:rsid w:val="008A519B"/>
    <w:rsid w:val="008D39C4"/>
    <w:rsid w:val="008E5220"/>
    <w:rsid w:val="00903A99"/>
    <w:rsid w:val="00906F2A"/>
    <w:rsid w:val="0091300C"/>
    <w:rsid w:val="00920E8B"/>
    <w:rsid w:val="0094161A"/>
    <w:rsid w:val="00946DA2"/>
    <w:rsid w:val="00950C15"/>
    <w:rsid w:val="00960310"/>
    <w:rsid w:val="009723C5"/>
    <w:rsid w:val="0099115E"/>
    <w:rsid w:val="009972F2"/>
    <w:rsid w:val="009A42BB"/>
    <w:rsid w:val="009D1581"/>
    <w:rsid w:val="009D6106"/>
    <w:rsid w:val="009E55AE"/>
    <w:rsid w:val="00A1183E"/>
    <w:rsid w:val="00A24576"/>
    <w:rsid w:val="00A50A64"/>
    <w:rsid w:val="00A50F43"/>
    <w:rsid w:val="00A80840"/>
    <w:rsid w:val="00A92251"/>
    <w:rsid w:val="00AB3E3B"/>
    <w:rsid w:val="00AB5355"/>
    <w:rsid w:val="00AB5717"/>
    <w:rsid w:val="00AC004F"/>
    <w:rsid w:val="00AC0E11"/>
    <w:rsid w:val="00AC6231"/>
    <w:rsid w:val="00AF7590"/>
    <w:rsid w:val="00B037CC"/>
    <w:rsid w:val="00B2751E"/>
    <w:rsid w:val="00B8711A"/>
    <w:rsid w:val="00BB5772"/>
    <w:rsid w:val="00BB67BC"/>
    <w:rsid w:val="00BD348C"/>
    <w:rsid w:val="00BF681C"/>
    <w:rsid w:val="00C121DB"/>
    <w:rsid w:val="00C2070F"/>
    <w:rsid w:val="00C24851"/>
    <w:rsid w:val="00C93671"/>
    <w:rsid w:val="00CC32F6"/>
    <w:rsid w:val="00CC5EB9"/>
    <w:rsid w:val="00CD6B3A"/>
    <w:rsid w:val="00D004B6"/>
    <w:rsid w:val="00D3049E"/>
    <w:rsid w:val="00D44FCF"/>
    <w:rsid w:val="00D47809"/>
    <w:rsid w:val="00D62769"/>
    <w:rsid w:val="00D8125F"/>
    <w:rsid w:val="00D901C4"/>
    <w:rsid w:val="00DA1027"/>
    <w:rsid w:val="00DB1D0A"/>
    <w:rsid w:val="00E05097"/>
    <w:rsid w:val="00E40EBF"/>
    <w:rsid w:val="00E60E6F"/>
    <w:rsid w:val="00E64BEF"/>
    <w:rsid w:val="00E66F3A"/>
    <w:rsid w:val="00E7030E"/>
    <w:rsid w:val="00EC7184"/>
    <w:rsid w:val="00EE4289"/>
    <w:rsid w:val="00EE5FA1"/>
    <w:rsid w:val="00F051B7"/>
    <w:rsid w:val="00F21F0A"/>
    <w:rsid w:val="00F61788"/>
    <w:rsid w:val="00F90B4C"/>
    <w:rsid w:val="00F950B2"/>
    <w:rsid w:val="00FA0304"/>
    <w:rsid w:val="00FA0D31"/>
    <w:rsid w:val="00FB4861"/>
    <w:rsid w:val="00FD4C10"/>
    <w:rsid w:val="00FF3A2E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5601F3"/>
  <w15:chartTrackingRefBased/>
  <w15:docId w15:val="{2815C15C-F693-46DF-A9DC-72B40E34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365472"/>
    <w:pPr>
      <w:widowControl w:val="0"/>
      <w:spacing w:after="200" w:line="276" w:lineRule="auto"/>
      <w:ind w:left="720"/>
      <w:contextualSpacing/>
    </w:pPr>
    <w:rPr>
      <w:rFonts w:ascii="Arial" w:hAnsi="Arial" w:cs="Arial"/>
      <w:sz w:val="18"/>
      <w:szCs w:val="20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365472"/>
    <w:rPr>
      <w:rFonts w:ascii="Arial" w:hAnsi="Arial" w:cs="Arial"/>
      <w:sz w:val="18"/>
      <w:szCs w:val="20"/>
      <w:lang w:val="en-US"/>
    </w:rPr>
  </w:style>
  <w:style w:type="paragraph" w:customStyle="1" w:styleId="RIJK4-Tekst">
    <w:name w:val="RIJK 4 - Tekst"/>
    <w:basedOn w:val="Standaard"/>
    <w:link w:val="RIJK4-TekstChar"/>
    <w:qFormat/>
    <w:rsid w:val="00365472"/>
    <w:pPr>
      <w:numPr>
        <w:ilvl w:val="1"/>
      </w:numPr>
      <w:spacing w:after="0" w:line="276" w:lineRule="auto"/>
    </w:pPr>
    <w:rPr>
      <w:rFonts w:ascii="Verdana" w:eastAsiaTheme="minorEastAsia" w:hAnsi="Verdana"/>
      <w:color w:val="000000" w:themeColor="text1"/>
      <w:sz w:val="20"/>
    </w:rPr>
  </w:style>
  <w:style w:type="character" w:customStyle="1" w:styleId="RIJK4-TekstChar">
    <w:name w:val="RIJK 4 - Tekst Char"/>
    <w:basedOn w:val="Standaardalinea-lettertype"/>
    <w:link w:val="RIJK4-Tekst"/>
    <w:rsid w:val="00365472"/>
    <w:rPr>
      <w:rFonts w:ascii="Verdana" w:eastAsiaTheme="minorEastAsia" w:hAnsi="Verdana"/>
      <w:color w:val="000000" w:themeColor="text1"/>
      <w:sz w:val="20"/>
    </w:rPr>
  </w:style>
  <w:style w:type="paragraph" w:customStyle="1" w:styleId="RIJK3-Paragraaf">
    <w:name w:val="RIJK 3 - Paragraaf"/>
    <w:basedOn w:val="Ondertitel"/>
    <w:link w:val="RIJK3-ParagraafChar"/>
    <w:qFormat/>
    <w:rsid w:val="00365472"/>
    <w:pPr>
      <w:spacing w:after="0" w:line="276" w:lineRule="auto"/>
    </w:pPr>
    <w:rPr>
      <w:rFonts w:ascii="Verdana" w:hAnsi="Verdana"/>
      <w:b/>
      <w:caps/>
      <w:color w:val="000000" w:themeColor="text1"/>
      <w:sz w:val="20"/>
    </w:rPr>
  </w:style>
  <w:style w:type="character" w:customStyle="1" w:styleId="RIJK3-ParagraafChar">
    <w:name w:val="RIJK 3 - Paragraaf Char"/>
    <w:basedOn w:val="OndertitelChar"/>
    <w:link w:val="RIJK3-Paragraaf"/>
    <w:rsid w:val="00365472"/>
    <w:rPr>
      <w:rFonts w:ascii="Verdana" w:eastAsiaTheme="minorEastAsia" w:hAnsi="Verdana"/>
      <w:b/>
      <w:caps/>
      <w:color w:val="000000" w:themeColor="text1"/>
      <w:spacing w:val="15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6547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65472"/>
    <w:rPr>
      <w:rFonts w:eastAsiaTheme="minorEastAsia"/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4EEA"/>
  </w:style>
  <w:style w:type="paragraph" w:styleId="Voettekst">
    <w:name w:val="footer"/>
    <w:basedOn w:val="Standaard"/>
    <w:link w:val="Voet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4EEA"/>
  </w:style>
  <w:style w:type="character" w:styleId="Verwijzingopmerking">
    <w:name w:val="annotation reference"/>
    <w:basedOn w:val="Standaardalinea-lettertype"/>
    <w:uiPriority w:val="99"/>
    <w:semiHidden/>
    <w:unhideWhenUsed/>
    <w:rsid w:val="009416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4161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4161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416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4161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41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JJFvanveen</dc:creator>
  <cp:keywords>EA</cp:keywords>
  <dc:description/>
  <cp:lastModifiedBy>Jos van Veen</cp:lastModifiedBy>
  <cp:revision>2</cp:revision>
  <dcterms:created xsi:type="dcterms:W3CDTF">2025-08-14T11:50:00Z</dcterms:created>
  <dcterms:modified xsi:type="dcterms:W3CDTF">2025-08-14T11:50:00Z</dcterms:modified>
</cp:coreProperties>
</file>